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C" w:rsidRPr="003073F8" w:rsidRDefault="00C0166C" w:rsidP="00C0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6C" w:rsidRPr="003073F8" w:rsidRDefault="00C0166C" w:rsidP="00C0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C0166C" w:rsidRPr="003073F8" w:rsidRDefault="00C0166C" w:rsidP="00C0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МЕНСЬКА  МІСЬКА   РАДА</w:t>
      </w:r>
    </w:p>
    <w:p w:rsidR="00C0166C" w:rsidRPr="003073F8" w:rsidRDefault="00C0166C" w:rsidP="00C0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 Чернігівської області</w:t>
      </w:r>
    </w:p>
    <w:p w:rsidR="00C0166C" w:rsidRPr="003073F8" w:rsidRDefault="00C0166C" w:rsidP="00C0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ВИКОНАВЧИЙ   КОМІТЕТ</w:t>
      </w:r>
    </w:p>
    <w:p w:rsidR="00C0166C" w:rsidRPr="003073F8" w:rsidRDefault="00C0166C" w:rsidP="00C0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166C" w:rsidRPr="003073F8" w:rsidRDefault="007011E7" w:rsidP="0070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ПРОЄКТ РІШЕНН</w:t>
      </w:r>
      <w:r w:rsidR="00C0166C" w:rsidRPr="00307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</w:p>
    <w:p w:rsidR="00C0166C" w:rsidRPr="003073F8" w:rsidRDefault="00C0166C" w:rsidP="00C016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166C" w:rsidRPr="003073F8" w:rsidRDefault="003073F8" w:rsidP="00C01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лютого  2020 року № __</w:t>
      </w:r>
    </w:p>
    <w:p w:rsidR="00C0166C" w:rsidRPr="003073F8" w:rsidRDefault="00C0166C" w:rsidP="00C01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66C" w:rsidRPr="003073F8" w:rsidRDefault="00C0166C" w:rsidP="00C01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видачу ордерів на</w:t>
      </w:r>
    </w:p>
    <w:p w:rsidR="00C0166C" w:rsidRPr="003073F8" w:rsidRDefault="00C0166C" w:rsidP="00C01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вселення в службові квартири</w:t>
      </w:r>
    </w:p>
    <w:p w:rsidR="00C0166C" w:rsidRPr="003073F8" w:rsidRDefault="00C0166C" w:rsidP="00C01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66C" w:rsidRPr="003073F8" w:rsidRDefault="00C0166C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генерального директора КНП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«Менська центр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 районна лікарня» Г.І. </w:t>
      </w:r>
      <w:proofErr w:type="spellStart"/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Разнована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видачу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ордерів на службові квартири №№1, 2, 4 ,5, 6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в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м.Мена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лікарю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-терапевту Колесник Ірині Вікторівні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сім’єю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(кв.№1), лікарю-терапевту </w:t>
      </w:r>
      <w:proofErr w:type="spellStart"/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Халус</w:t>
      </w:r>
      <w:proofErr w:type="spellEnd"/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Михайлівні (кв.№2), завідувачу відділення анестезіології</w:t>
      </w:r>
      <w:r w:rsid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інтенсивної терапії, лікарю-анестезіологу </w:t>
      </w:r>
      <w:r w:rsid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Наумовій Оксані Леонідівні з </w:t>
      </w:r>
      <w:r w:rsidR="0077388D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сім’єю (кв.</w:t>
      </w:r>
      <w:r w:rsidR="00773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77388D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лікарю-хірургу </w:t>
      </w:r>
      <w:proofErr w:type="spellStart"/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Неженцевій</w:t>
      </w:r>
      <w:proofErr w:type="spellEnd"/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Валеріївні (кв.№5), </w:t>
      </w:r>
      <w:r w:rsidR="003073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лікарю-анестезіологу Поліщук Оксані Григорівні з сім’єю (кв.№6)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відповідно, подані документи (зокрема, 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генерального директора КНП </w:t>
      </w:r>
      <w:r w:rsidR="00CA3E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«Менська центральна районна лікарня»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18.02.2020 №61-Л</w:t>
      </w:r>
      <w:r w:rsidR="00CA3EF8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надання службового житла»)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Законом України «Про місцеве самоврядування в Україні» ст. 30,</w:t>
      </w:r>
      <w:r w:rsidR="00CA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Житловим кодексом ст. ст.121,122  , Постановою РМ УРСР від 04.02.1988 року №37 «Про службові жилі приміщення», виконавчий комітет Менської міської ради </w:t>
      </w:r>
    </w:p>
    <w:p w:rsidR="00C0166C" w:rsidRPr="003073F8" w:rsidRDefault="00C0166C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C0166C" w:rsidRPr="003073F8" w:rsidRDefault="00C0166C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6C" w:rsidRPr="003073F8" w:rsidRDefault="00C0166C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</w:t>
      </w:r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рдити рішення адміністрації КНП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«Менська центральна районна лікарня» про надання службового житла для проживання, а саме:</w:t>
      </w:r>
    </w:p>
    <w:p w:rsidR="00B51B7A" w:rsidRDefault="00C0166C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</w:t>
      </w:r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бової квартири №1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вул.Шевчен</w:t>
      </w:r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м.Мена</w:t>
      </w:r>
      <w:proofErr w:type="spellEnd"/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75,0 </w:t>
      </w:r>
      <w:proofErr w:type="spellStart"/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B0395">
        <w:rPr>
          <w:rFonts w:ascii="Times New Roman" w:eastAsia="Times New Roman" w:hAnsi="Times New Roman" w:cs="Times New Roman"/>
          <w:sz w:val="28"/>
          <w:szCs w:val="28"/>
          <w:lang w:eastAsia="ru-RU"/>
        </w:rPr>
        <w:t>., житлова площа 44,0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., 3 кімнати)</w:t>
      </w:r>
      <w:r w:rsid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7A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лікарю-терапевту Колесник Ірині Вікторівні</w:t>
      </w:r>
      <w:r w:rsid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14.11.1989 року народження</w:t>
      </w:r>
      <w:r w:rsidR="00430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B7A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сім’єю</w:t>
      </w:r>
      <w:r w:rsid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чоловік Колесник Василь Михайлович;</w:t>
      </w:r>
    </w:p>
    <w:p w:rsidR="00B51B7A" w:rsidRDefault="00B51B7A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бової квартири №2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вул.Шевчен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38,1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16,1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 кімната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лікарю-терапевту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Халус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Михайлівні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10.05.1994 року народження;</w:t>
      </w:r>
    </w:p>
    <w:p w:rsidR="00B51B7A" w:rsidRDefault="00430060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бової квартири №4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вул.Шевчен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75,1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44,0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3 кімнати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завідувачу відділення анестезіології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інтенсивної терапії, лікарю-анестезіологу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Наумовій Оксані Леонідівні, 14.11.1978 року народження,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сім’єю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чоловік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Сергійович, донька Наумова Марина Ярославівна, донька Наумова Дарина Ярославівна;</w:t>
      </w:r>
    </w:p>
    <w:p w:rsidR="00B51B7A" w:rsidRDefault="006E3579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бової квартири №5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вул.Шевчен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38,1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16,0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 кімната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лікарю-хірургу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Валеріївні, 02.06.1986 року народження;</w:t>
      </w:r>
    </w:p>
    <w:p w:rsidR="006E3579" w:rsidRDefault="006E3579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бової квартири №6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вул.Шевчен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58,4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27,7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 кімнати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F2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лікарю-анестезіологу Поліщук Оксані Григорівні</w:t>
      </w:r>
      <w:r w:rsidR="009A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01.08.1990 року народження, </w:t>
      </w:r>
      <w:r w:rsidR="009A2EF2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сім’єю</w:t>
      </w:r>
      <w:r w:rsidR="009A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донька Поліщук Єлизавета Романівна.</w:t>
      </w:r>
    </w:p>
    <w:p w:rsidR="00485B5C" w:rsidRDefault="00485B5C" w:rsidP="004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2.Видати ордер для вселення в службове житло -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жбову квартиру №1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в м.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(загальна площа 75,0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житлова площа 44,0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., 3 кімнати)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лікарю-терапевту Колесник Ірині Вікторівні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14.11.1989 року народження,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сім’єю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чоловік Колесник Василь Михайлович;</w:t>
      </w:r>
    </w:p>
    <w:p w:rsidR="007011E7" w:rsidRDefault="007011E7" w:rsidP="0070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 ордер для вселення в службове житло -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жбову квартиру №2 в будинку №61в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в м.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38,1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16,1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 кімната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лікарю-терапевту </w:t>
      </w:r>
      <w:proofErr w:type="spellStart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Халус</w:t>
      </w:r>
      <w:proofErr w:type="spellEnd"/>
      <w:r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Михайлівні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10.05.1994 року народження;</w:t>
      </w:r>
    </w:p>
    <w:p w:rsidR="007011E7" w:rsidRDefault="00562DFE" w:rsidP="0070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 ордер для вселення в службове житло - слу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жбову квартиру №4 в будинку №61в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в м. </w:t>
      </w:r>
      <w:proofErr w:type="spellStart"/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75,1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44,0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., 3 кімнати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завідувачу відділення анестезіології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інтенсивної терапії, лікарю-анестезіологу 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Наумовій Оксані Леонідівні, 14.11.1978 року народження,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сім’єю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чоловік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Сергійович, донька Наумова Марина Ярославівна, донька Наумова Дарина Ярославівна;</w:t>
      </w:r>
    </w:p>
    <w:p w:rsidR="007011E7" w:rsidRDefault="00562DFE" w:rsidP="0070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 ордер для вселення в службове житло - слу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жбову квартиру №5 в будинку №61в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в м. </w:t>
      </w:r>
      <w:proofErr w:type="spellStart"/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38,1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16,0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., 1 кімната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лікарю-хірургу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Неженцевій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Валеріївні, 02.06.1986 року народження;</w:t>
      </w:r>
    </w:p>
    <w:p w:rsidR="007011E7" w:rsidRDefault="00562DFE" w:rsidP="0070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 ордер для вселення в службове житло - слу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жбову квартиру №6 в будинку №61в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Шевченка в м. </w:t>
      </w:r>
      <w:proofErr w:type="spellStart"/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(загальна площа 58,4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житлова площа 27,7 </w:t>
      </w:r>
      <w:proofErr w:type="spellStart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., 2 кімнати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лікарю-анестезіологу Поліщук Оксані Григорівні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01.08.1990 року народження, </w:t>
      </w:r>
      <w:r w:rsidR="007011E7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сім’єю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донька Поліщук Єлизавета Романівна.</w:t>
      </w:r>
    </w:p>
    <w:p w:rsidR="00C0166C" w:rsidRPr="003073F8" w:rsidRDefault="00562DFE" w:rsidP="0030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66C" w:rsidRPr="003073F8">
        <w:rPr>
          <w:rFonts w:ascii="Times New Roman" w:eastAsia="Times New Roman" w:hAnsi="Times New Roman" w:cs="Times New Roman"/>
          <w:sz w:val="28"/>
          <w:szCs w:val="28"/>
          <w:lang w:eastAsia="ru-RU"/>
        </w:rPr>
        <w:t>.Оформлення та вручення ордерів провести в установленому порядку.</w:t>
      </w:r>
    </w:p>
    <w:p w:rsidR="00C0166C" w:rsidRPr="003073F8" w:rsidRDefault="00C0166C" w:rsidP="00C0166C">
      <w:pPr>
        <w:spacing w:after="160" w:line="259" w:lineRule="auto"/>
        <w:rPr>
          <w:rFonts w:ascii="Calibri" w:eastAsia="Calibri" w:hAnsi="Calibri" w:cs="Times New Roman"/>
        </w:rPr>
      </w:pPr>
    </w:p>
    <w:p w:rsidR="001901B0" w:rsidRPr="003073F8" w:rsidRDefault="001901B0"/>
    <w:sectPr w:rsidR="001901B0" w:rsidRPr="003073F8" w:rsidSect="00891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66C"/>
    <w:rsid w:val="00025DF8"/>
    <w:rsid w:val="00034295"/>
    <w:rsid w:val="00037DE2"/>
    <w:rsid w:val="00040414"/>
    <w:rsid w:val="000441BE"/>
    <w:rsid w:val="00050A0D"/>
    <w:rsid w:val="000779B5"/>
    <w:rsid w:val="000C4D64"/>
    <w:rsid w:val="000F694F"/>
    <w:rsid w:val="00120EB6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227B83"/>
    <w:rsid w:val="00236435"/>
    <w:rsid w:val="00246305"/>
    <w:rsid w:val="00262ED2"/>
    <w:rsid w:val="002655A2"/>
    <w:rsid w:val="00265975"/>
    <w:rsid w:val="002762F1"/>
    <w:rsid w:val="002A5DF6"/>
    <w:rsid w:val="002B6524"/>
    <w:rsid w:val="003073F8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430060"/>
    <w:rsid w:val="00450E1B"/>
    <w:rsid w:val="00450EF6"/>
    <w:rsid w:val="00485B5C"/>
    <w:rsid w:val="004B12E9"/>
    <w:rsid w:val="004C01A6"/>
    <w:rsid w:val="004E3CF0"/>
    <w:rsid w:val="0054172E"/>
    <w:rsid w:val="00562DFE"/>
    <w:rsid w:val="00593F56"/>
    <w:rsid w:val="005C431E"/>
    <w:rsid w:val="005D145F"/>
    <w:rsid w:val="00640BD2"/>
    <w:rsid w:val="006421CC"/>
    <w:rsid w:val="0064660A"/>
    <w:rsid w:val="00682ED9"/>
    <w:rsid w:val="006A6AAA"/>
    <w:rsid w:val="006D141D"/>
    <w:rsid w:val="006E3579"/>
    <w:rsid w:val="006F7CEA"/>
    <w:rsid w:val="007011E7"/>
    <w:rsid w:val="00750949"/>
    <w:rsid w:val="0077388D"/>
    <w:rsid w:val="007B0395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1255"/>
    <w:rsid w:val="008950E2"/>
    <w:rsid w:val="008A2355"/>
    <w:rsid w:val="008B14CA"/>
    <w:rsid w:val="008C68D7"/>
    <w:rsid w:val="008D16F0"/>
    <w:rsid w:val="008D20E0"/>
    <w:rsid w:val="00917EF9"/>
    <w:rsid w:val="009A2EF2"/>
    <w:rsid w:val="009E34A2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1B7A"/>
    <w:rsid w:val="00B61D64"/>
    <w:rsid w:val="00B67609"/>
    <w:rsid w:val="00B950E0"/>
    <w:rsid w:val="00BC1477"/>
    <w:rsid w:val="00BE1012"/>
    <w:rsid w:val="00BE79D9"/>
    <w:rsid w:val="00C0166C"/>
    <w:rsid w:val="00C05260"/>
    <w:rsid w:val="00C30D43"/>
    <w:rsid w:val="00C60D89"/>
    <w:rsid w:val="00C84329"/>
    <w:rsid w:val="00C8799E"/>
    <w:rsid w:val="00C95902"/>
    <w:rsid w:val="00CA3EF8"/>
    <w:rsid w:val="00CA3FD6"/>
    <w:rsid w:val="00CB10EF"/>
    <w:rsid w:val="00CF0A11"/>
    <w:rsid w:val="00D0593F"/>
    <w:rsid w:val="00D654C9"/>
    <w:rsid w:val="00D70486"/>
    <w:rsid w:val="00D8695D"/>
    <w:rsid w:val="00DC5D79"/>
    <w:rsid w:val="00DF2FCA"/>
    <w:rsid w:val="00DF3545"/>
    <w:rsid w:val="00E12BAC"/>
    <w:rsid w:val="00E22502"/>
    <w:rsid w:val="00E23AB1"/>
    <w:rsid w:val="00E55F73"/>
    <w:rsid w:val="00E605E4"/>
    <w:rsid w:val="00E60C28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6266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8</cp:revision>
  <dcterms:created xsi:type="dcterms:W3CDTF">2020-02-21T12:34:00Z</dcterms:created>
  <dcterms:modified xsi:type="dcterms:W3CDTF">2020-02-21T13:36:00Z</dcterms:modified>
</cp:coreProperties>
</file>